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AA79F" w14:textId="77777777" w:rsidR="00542B4A" w:rsidRDefault="00542B4A">
      <w:pPr>
        <w:rPr>
          <w:rFonts w:hint="eastAsia"/>
        </w:rPr>
      </w:pPr>
      <w:r>
        <w:rPr>
          <w:rFonts w:hint="eastAsia"/>
        </w:rPr>
        <w:t>如：汉字的拼音与文化内涵</w:t>
      </w:r>
    </w:p>
    <w:p w14:paraId="25EA1EDB" w14:textId="77777777" w:rsidR="00542B4A" w:rsidRDefault="00542B4A">
      <w:pPr>
        <w:rPr>
          <w:rFonts w:hint="eastAsia"/>
        </w:rPr>
      </w:pPr>
      <w:r>
        <w:rPr>
          <w:rFonts w:hint="eastAsia"/>
        </w:rPr>
        <w:t>“如”字在汉语拼音中表示为 “rú”。这个字有着悠久的历史和丰富的文化内涵。它是一个多义词，在不同的语境下可以表达多种含义，比如相似、好像、依照、以及如果等。从象形文字发展到今天的简化字，“如”字的演变也反映了中国文字发展的历程。在古代文献中，“如”字常常用来描述事物的状态或行为方式，例如《诗经》中的诗句：“石壕村里夫妻别，泪比长生。”这里的“如”就表达了比较的意思。</w:t>
      </w:r>
    </w:p>
    <w:p w14:paraId="3EB9C27F" w14:textId="77777777" w:rsidR="00542B4A" w:rsidRDefault="00542B4A">
      <w:pPr>
        <w:rPr>
          <w:rFonts w:hint="eastAsia"/>
        </w:rPr>
      </w:pPr>
    </w:p>
    <w:p w14:paraId="548AE89E" w14:textId="77777777" w:rsidR="00542B4A" w:rsidRDefault="00542B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63EAB" w14:textId="77777777" w:rsidR="00542B4A" w:rsidRDefault="00542B4A">
      <w:pPr>
        <w:rPr>
          <w:rFonts w:hint="eastAsia"/>
        </w:rPr>
      </w:pPr>
      <w:r>
        <w:rPr>
          <w:rFonts w:hint="eastAsia"/>
        </w:rPr>
        <w:t>若：诗意与哲理的象征</w:t>
      </w:r>
    </w:p>
    <w:p w14:paraId="217E2CAA" w14:textId="77777777" w:rsidR="00542B4A" w:rsidRDefault="00542B4A">
      <w:pPr>
        <w:rPr>
          <w:rFonts w:hint="eastAsia"/>
        </w:rPr>
      </w:pPr>
      <w:r>
        <w:rPr>
          <w:rFonts w:hint="eastAsia"/>
        </w:rPr>
        <w:t>“若”字的拼音是 “ruò”，它是古文中常用的一个虚词，同样具有多重含义。它可以用于假设条件，也可以作为形容词前缀，赋予词语一种轻柔、仿佛的意境。在中国古典诗词里，“若”字往往被诗人用来创造一种朦胧美，给人以遐想的空间。比如苏轼的名句：“但愿人长久，千里共婵娟。”其中“但愿”即使用了“若”的假设意味，传达出对美好愿望的期许。“若”也出现在许多成语中，如“若有若无”，体现了东方哲学对存在与非存在的思考。</w:t>
      </w:r>
    </w:p>
    <w:p w14:paraId="6BACD7C2" w14:textId="77777777" w:rsidR="00542B4A" w:rsidRDefault="00542B4A">
      <w:pPr>
        <w:rPr>
          <w:rFonts w:hint="eastAsia"/>
        </w:rPr>
      </w:pPr>
    </w:p>
    <w:p w14:paraId="419A8266" w14:textId="77777777" w:rsidR="00542B4A" w:rsidRDefault="00542B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653D6" w14:textId="77777777" w:rsidR="00542B4A" w:rsidRDefault="00542B4A">
      <w:pPr>
        <w:rPr>
          <w:rFonts w:hint="eastAsia"/>
        </w:rPr>
      </w:pPr>
      <w:r>
        <w:rPr>
          <w:rFonts w:hint="eastAsia"/>
        </w:rPr>
        <w:t>儒：思想体系的基石</w:t>
      </w:r>
    </w:p>
    <w:p w14:paraId="54491CC6" w14:textId="77777777" w:rsidR="00542B4A" w:rsidRDefault="00542B4A">
      <w:pPr>
        <w:rPr>
          <w:rFonts w:hint="eastAsia"/>
        </w:rPr>
      </w:pPr>
      <w:r>
        <w:rPr>
          <w:rFonts w:hint="eastAsia"/>
        </w:rPr>
        <w:t>“儒”字读作 “rú”，它是中国传统文化的核心概念之一，代表了儒家学派及其所倡导的价值观。儒家由孔子创立，历经两千多年的发展，对中国乃至东亚地区的社会结构、伦理道德和个人修养产生了深远影响。儒家强调仁爱、礼义、诚信等美德，提倡通过教育来提升个人品质和社会和谐。“儒”不仅仅指代学者或者读书人，更是一种生活方式的选择，是对理想人格的追求。因此，“儒”字承载着中华民族的精神遗产，并且至今仍然活跃在现代生活中。</w:t>
      </w:r>
    </w:p>
    <w:p w14:paraId="56A121E4" w14:textId="77777777" w:rsidR="00542B4A" w:rsidRDefault="00542B4A">
      <w:pPr>
        <w:rPr>
          <w:rFonts w:hint="eastAsia"/>
        </w:rPr>
      </w:pPr>
    </w:p>
    <w:p w14:paraId="12B500A0" w14:textId="77777777" w:rsidR="00542B4A" w:rsidRDefault="00542B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09433" w14:textId="77777777" w:rsidR="00542B4A" w:rsidRDefault="00542B4A">
      <w:pPr>
        <w:rPr>
          <w:rFonts w:hint="eastAsia"/>
        </w:rPr>
      </w:pPr>
      <w:r>
        <w:rPr>
          <w:rFonts w:hint="eastAsia"/>
        </w:rPr>
        <w:t>濡：水润万物的生命力</w:t>
      </w:r>
    </w:p>
    <w:p w14:paraId="3703F075" w14:textId="77777777" w:rsidR="00542B4A" w:rsidRDefault="00542B4A">
      <w:pPr>
        <w:rPr>
          <w:rFonts w:hint="eastAsia"/>
        </w:rPr>
      </w:pPr>
      <w:r>
        <w:rPr>
          <w:rFonts w:hint="eastAsia"/>
        </w:rPr>
        <w:t>“濡”字的拼音为 “rú”，本意是指湿润、浸渍，引申为滋润、养育之意。自然界中，水是生命之源，而“濡”字则形象地描绘了水如何滋养大地、孕育万物的过程。在中华文化里，“濡”还象征着教化的作用，就像雨水润泽干涸的土地一样，知识和智慧也能净化心灵、启迪思维。《庄子·逍遥游》中有言：“上古有大椿者，以八千岁为春，八千岁为秋，此大年也；而彭祖乃今以久特闻，众人匹之，不亦悲乎！”这里用到了“濡”的比喻意义，说明了长期积累的重要性。“濡”也提醒人们要保持谦逊的态度，不断吸收新的养分，以促进自我成长。</w:t>
      </w:r>
    </w:p>
    <w:p w14:paraId="1EE64EF3" w14:textId="77777777" w:rsidR="00542B4A" w:rsidRDefault="00542B4A">
      <w:pPr>
        <w:rPr>
          <w:rFonts w:hint="eastAsia"/>
        </w:rPr>
      </w:pPr>
    </w:p>
    <w:p w14:paraId="44874FF7" w14:textId="77777777" w:rsidR="00542B4A" w:rsidRDefault="00542B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AB705" w14:textId="77777777" w:rsidR="00542B4A" w:rsidRDefault="00542B4A">
      <w:pPr>
        <w:rPr>
          <w:rFonts w:hint="eastAsia"/>
        </w:rPr>
      </w:pPr>
      <w:r>
        <w:rPr>
          <w:rFonts w:hint="eastAsia"/>
        </w:rPr>
        <w:t>最后的总结</w:t>
      </w:r>
    </w:p>
    <w:p w14:paraId="0013FEF7" w14:textId="77777777" w:rsidR="00542B4A" w:rsidRDefault="00542B4A">
      <w:pPr>
        <w:rPr>
          <w:rFonts w:hint="eastAsia"/>
        </w:rPr>
      </w:pPr>
      <w:r>
        <w:rPr>
          <w:rFonts w:hint="eastAsia"/>
        </w:rPr>
        <w:t>“rú”这一拼音涵盖了多个汉字，每个汉字背后都有着深厚的文化底蕴和独特的语言魅力。“如”、“若”、“儒”、“濡”这些字不仅构成了汉语词汇的重要部分，也是理解中国文化不可或缺的钥匙。它们贯穿于文学、哲学、教育等多个领域，见证了中华文明的发展变迁。通过对这些汉字的学习和研究，我们可以更好地领略汉语之美，感受传统文化的魅力所在。</w:t>
      </w:r>
    </w:p>
    <w:p w14:paraId="3152EE42" w14:textId="77777777" w:rsidR="00542B4A" w:rsidRDefault="00542B4A">
      <w:pPr>
        <w:rPr>
          <w:rFonts w:hint="eastAsia"/>
        </w:rPr>
      </w:pPr>
    </w:p>
    <w:p w14:paraId="5428D265" w14:textId="77777777" w:rsidR="00542B4A" w:rsidRDefault="00542B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7B5412" w14:textId="558B181C" w:rsidR="002509F9" w:rsidRDefault="002509F9"/>
    <w:sectPr w:rsidR="00250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9F9"/>
    <w:rsid w:val="000A09D4"/>
    <w:rsid w:val="002509F9"/>
    <w:rsid w:val="0054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E937D-EC51-421E-B428-36D1E06F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9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9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9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9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9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9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9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9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9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9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9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9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9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9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9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9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9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9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9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9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9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9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9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